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A5CCD" w:rsidRDefault="00927FD2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>
        <w:rPr>
          <w:rFonts w:ascii="Arial" w:hAnsi="Arial" w:cs="Arial"/>
          <w:color w:val="194486"/>
          <w:sz w:val="48"/>
          <w:szCs w:val="48"/>
        </w:rPr>
        <w:t xml:space="preserve">Produktion und Material </w:t>
      </w:r>
    </w:p>
    <w:p w:rsidR="00D6318D" w:rsidRPr="00FA5CCD" w:rsidRDefault="00B45280" w:rsidP="00B26F4C">
      <w:pPr>
        <w:pStyle w:val="FIT-IT-IRHeadline1"/>
        <w:spacing w:line="360" w:lineRule="auto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Publizierbare Kurzfassu</w:t>
      </w:r>
      <w:bookmarkStart w:id="0" w:name="_GoBack"/>
      <w:bookmarkEnd w:id="0"/>
      <w:r>
        <w:rPr>
          <w:rFonts w:eastAsia="Times New Roman"/>
          <w:b w:val="0"/>
          <w:caps w:val="0"/>
          <w:sz w:val="32"/>
          <w:szCs w:val="32"/>
        </w:rPr>
        <w:t>ng</w:t>
      </w:r>
      <w:r w:rsidR="002A0024">
        <w:rPr>
          <w:rFonts w:eastAsia="Times New Roman"/>
          <w:b w:val="0"/>
          <w:caps w:val="0"/>
          <w:sz w:val="32"/>
          <w:szCs w:val="32"/>
        </w:rPr>
        <w:t xml:space="preserve"> deutsch/englisch</w:t>
      </w:r>
    </w:p>
    <w:p w:rsidR="00D6318D" w:rsidRDefault="00D6318D" w:rsidP="00D6318D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952EAF" w:rsidTr="00FA5CCD">
        <w:trPr>
          <w:trHeight w:val="54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231810726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826481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Kurztitel und 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</w:rPr>
                  <w:t>voller</w:t>
                </w:r>
                <w:r w:rsidR="00826481"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Projekttitel</w:t>
                </w:r>
              </w:p>
            </w:sdtContent>
          </w:sdt>
        </w:tc>
      </w:tr>
      <w:tr w:rsidR="004E6FB6" w:rsidRPr="00952EAF" w:rsidTr="00FA5CCD">
        <w:trPr>
          <w:trHeight w:val="1038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-1421485374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Die Synopsis ist eine drei- bis vierzeilige Beschreibung des Projektinhalts als Ergänzung zum Titel und </w:t>
                </w:r>
                <w:r w:rsidR="00826481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eine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nähere Erläuterung des Projekts</w:t>
                </w:r>
              </w:p>
            </w:sdtContent>
          </w:sdt>
        </w:tc>
      </w:tr>
      <w:tr w:rsidR="004E6FB6" w:rsidRPr="00952EAF" w:rsidTr="0076755E">
        <w:trPr>
          <w:trHeight w:val="357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202222057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151CA7" w:rsidTr="00FA5CCD">
        <w:trPr>
          <w:trHeight w:val="487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</w:t>
            </w:r>
            <w:r w:rsidR="0082648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de-AT"/>
              </w:rPr>
              <w:alias w:val="Name des Projektleiters/der Projektleiterin"/>
              <w:tag w:val="Name des Projektleiters/der Projektleiterin"/>
              <w:id w:val="-193379407"/>
              <w:placeholder>
                <w:docPart w:val="DefaultPlaceholder_-1854013440"/>
              </w:placeholder>
            </w:sdtPr>
            <w:sdtEndPr/>
            <w:sdtContent>
              <w:p w:rsidR="004E6FB6" w:rsidRPr="00151CA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</w:pPr>
                <w:r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Name des Projektleiters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/der Projektleiterin</w:t>
                </w:r>
              </w:p>
            </w:sdtContent>
          </w:sdt>
        </w:tc>
      </w:tr>
      <w:tr w:rsidR="004E6FB6" w:rsidRPr="00952EAF" w:rsidTr="0076755E">
        <w:trPr>
          <w:trHeight w:val="695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298644496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952EAF" w:rsidTr="00FA5CCD">
        <w:trPr>
          <w:trHeight w:val="823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ntaktadresse"/>
            <w:tag w:val="Kontaktadresse"/>
            <w:id w:val="643080484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vAlign w:val="center"/>
              </w:tcPr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Adresse, Tel/Fax, e-mail; Webpage des Instituts/Unternehmen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</w:t>
                </w:r>
                <w:r w:rsidR="009C5338">
                  <w:rPr>
                    <w:rFonts w:ascii="Arial" w:hAnsi="Arial" w:cs="Arial"/>
                    <w:i/>
                    <w:sz w:val="22"/>
                    <w:szCs w:val="22"/>
                  </w:rPr>
                  <w:br/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tc>
          </w:sdtContent>
        </w:sdt>
      </w:tr>
      <w:tr w:rsidR="004E6FB6" w:rsidRPr="00952EAF" w:rsidTr="0076755E">
        <w:trPr>
          <w:trHeight w:val="826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:innen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 oder Unternehmen von Projektpartner"/>
              <w:tag w:val="Name / Institut oder Unternehmen von Projektpartner"/>
              <w:id w:val="-1955162201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020C77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cs="Arial"/>
        </w:rPr>
      </w:pPr>
    </w:p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8C172F" w:rsidTr="00FA5CCD">
        <w:trPr>
          <w:trHeight w:val="590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hort and full title of the project"/>
              <w:tag w:val="Short and full title of the project"/>
              <w:id w:val="1973093767"/>
              <w:placeholder>
                <w:docPart w:val="DefaultPlaceholder_-1854013440"/>
              </w:placeholder>
            </w:sdtPr>
            <w:sdtEndPr/>
            <w:sdtContent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Short and full title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of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he project</w:t>
                </w:r>
              </w:p>
            </w:sdtContent>
          </w:sdt>
        </w:tc>
      </w:tr>
      <w:tr w:rsidR="00FA5CCD" w:rsidRPr="008C172F" w:rsidTr="00FA5CCD">
        <w:trPr>
          <w:trHeight w:val="1041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ynopsis"/>
              <w:tag w:val="synopsis"/>
              <w:id w:val="983279355"/>
              <w:placeholder>
                <w:docPart w:val="DefaultPlaceholder_-1854013440"/>
              </w:placeholder>
            </w:sdtPr>
            <w:sdtEndPr/>
            <w:sdtContent>
              <w:p w:rsidR="00FA5CCD" w:rsidRPr="00FA5CCD" w:rsidRDefault="00FA5CCD" w:rsidP="00FA77F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The synopsis is a short description of the project contents (3-4 lines) as completion of the project title and</w:t>
                </w:r>
                <w:r w:rsidR="00FA77F8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additional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explanation of the project title</w:t>
                </w:r>
              </w:p>
            </w:sdtContent>
          </w:sdt>
        </w:tc>
      </w:tr>
      <w:tr w:rsidR="00FA5CCD" w:rsidRPr="00952EAF" w:rsidTr="0076755E">
        <w:trPr>
          <w:trHeight w:val="3575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ummary"/>
              <w:tag w:val="Summary"/>
              <w:id w:val="-1155075068"/>
              <w:placeholder>
                <w:docPart w:val="DefaultPlaceholder_-1854013440"/>
              </w:placeholder>
            </w:sdtPr>
            <w:sdtEndPr>
              <w:rPr>
                <w:lang w:val="de-DE"/>
              </w:rPr>
            </w:sdtEndPr>
            <w:sdtContent>
              <w:p w:rsidR="00FA5CCD" w:rsidRPr="00BA3D4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The Summary </w:t>
                </w:r>
                <w:r w:rsid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includes the following content</w:t>
                </w: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:</w:t>
                </w:r>
              </w:p>
              <w:p w:rsidR="00FA5CCD" w:rsidRPr="00BA3D4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Starting point / m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otivation</w:t>
                </w: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Content and goals</w:t>
                </w:r>
              </w:p>
              <w:p w:rsidR="00FA5CCD" w:rsidRPr="00020C77" w:rsidRDefault="00BA3D4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Methodological approach</w:t>
                </w: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Expected results / conclusions</w:t>
                </w:r>
              </w:p>
            </w:sdtContent>
          </w:sdt>
        </w:tc>
      </w:tr>
      <w:tr w:rsidR="00FA5CCD" w:rsidRPr="00EF2B2D" w:rsidTr="00FA5CCD">
        <w:trPr>
          <w:trHeight w:val="665"/>
        </w:trPr>
        <w:tc>
          <w:tcPr>
            <w:tcW w:w="2410" w:type="dxa"/>
            <w:vAlign w:val="center"/>
          </w:tcPr>
          <w:p w:rsidR="00FA5CCD" w:rsidRPr="00020C77" w:rsidRDefault="00826481" w:rsidP="00826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5CCD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95939499"/>
              <w:placeholder>
                <w:docPart w:val="DefaultPlaceholder_-1854013440"/>
              </w:placeholder>
            </w:sdtPr>
            <w:sdtEndPr/>
            <w:sdtContent>
              <w:p w:rsidR="00FA5CCD" w:rsidRPr="00020C77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Name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of project manager</w:t>
                </w:r>
              </w:p>
            </w:sdtContent>
          </w:sdt>
        </w:tc>
      </w:tr>
      <w:tr w:rsidR="00FA5CCD" w:rsidRPr="008C172F" w:rsidTr="0076755E">
        <w:trPr>
          <w:trHeight w:val="695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coordinating institution / company"/>
              <w:tag w:val="Name of coordinating institution / company"/>
              <w:id w:val="-1057318909"/>
              <w:placeholder>
                <w:docPart w:val="DefaultPlaceholder_-1854013440"/>
              </w:placeholder>
            </w:sdtPr>
            <w:sdtEndPr/>
            <w:sdtContent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coordinating institution / company</w:t>
                </w:r>
              </w:p>
            </w:sdtContent>
          </w:sdt>
        </w:tc>
      </w:tr>
      <w:tr w:rsidR="00FA5CCD" w:rsidRPr="004E6F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Contact address"/>
              <w:tag w:val="Contact address"/>
              <w:id w:val="1507171249"/>
              <w:placeholder>
                <w:docPart w:val="DefaultPlaceholder_-1854013440"/>
              </w:placeholder>
            </w:sdtPr>
            <w:sdtEndPr/>
            <w:sdtContent>
              <w:p w:rsidR="00FA5CC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address, tel/fax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number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, e-mail; webpage of institute / company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;</w:t>
                </w:r>
              </w:p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project webpage if available</w:t>
                </w:r>
              </w:p>
            </w:sdtContent>
          </w:sdt>
        </w:tc>
      </w:tr>
      <w:tr w:rsidR="00FA5CCD" w:rsidRPr="008C172F" w:rsidTr="0076755E">
        <w:trPr>
          <w:trHeight w:val="826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Partners of the c</w:t>
            </w:r>
            <w:r w:rsidRPr="00F94493">
              <w:rPr>
                <w:rFonts w:ascii="Arial" w:hAnsi="Arial" w:cs="Arial"/>
                <w:b/>
                <w:sz w:val="22"/>
                <w:szCs w:val="22"/>
              </w:rPr>
              <w:t>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institutions or companies of partner"/>
              <w:tag w:val="Name of institutions or companies of partner"/>
              <w:id w:val="1193648738"/>
              <w:placeholder>
                <w:docPart w:val="DefaultPlaceholder_-1854013440"/>
              </w:placeholder>
            </w:sdtPr>
            <w:sdtEndPr/>
            <w:sdtContent>
              <w:p w:rsidR="00FA5CCD" w:rsidRPr="00F94493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institut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ions</w:t>
                </w: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or companies</w:t>
                </w:r>
              </w:p>
            </w:sdtContent>
          </w:sdt>
        </w:tc>
      </w:tr>
    </w:tbl>
    <w:p w:rsidR="00241B52" w:rsidRPr="008C172F" w:rsidRDefault="00241B52" w:rsidP="00D6318D">
      <w:pPr>
        <w:pStyle w:val="FIT-IT-IRHeadline1"/>
        <w:spacing w:line="360" w:lineRule="auto"/>
        <w:rPr>
          <w:b w:val="0"/>
          <w:sz w:val="20"/>
          <w:lang w:val="en-US"/>
        </w:rPr>
      </w:pPr>
    </w:p>
    <w:sectPr w:rsidR="00241B52" w:rsidRPr="008C172F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7" w:rsidRDefault="007C2F47">
      <w:r>
        <w:separator/>
      </w:r>
    </w:p>
  </w:endnote>
  <w:endnote w:type="continuationSeparator" w:id="0">
    <w:p w:rsidR="007C2F47" w:rsidRDefault="007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8C172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8C172F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7" w:rsidRDefault="007C2F47">
      <w:r>
        <w:separator/>
      </w:r>
    </w:p>
  </w:footnote>
  <w:footnote w:type="continuationSeparator" w:id="0">
    <w:p w:rsidR="007C2F47" w:rsidRDefault="007C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927FD2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>P</w:t>
    </w:r>
    <w:r w:rsidR="008C172F">
      <w:rPr>
        <w:rFonts w:ascii="Arial" w:hAnsi="Arial" w:cs="Arial"/>
        <w:color w:val="194486"/>
        <w:sz w:val="32"/>
        <w:szCs w:val="32"/>
      </w:rPr>
      <w:t>roduktion und Material 2023</w:t>
    </w:r>
    <w:r>
      <w:rPr>
        <w:rFonts w:ascii="Arial" w:hAnsi="Arial" w:cs="Arial"/>
        <w:color w:val="194486"/>
        <w:sz w:val="32"/>
        <w:szCs w:val="32"/>
      </w:rPr>
      <w:t>, national</w:t>
    </w:r>
  </w:p>
  <w:p w:rsidR="00FA5CCD" w:rsidRPr="00FA5CCD" w:rsidRDefault="00C4762D" w:rsidP="00FA5CCD">
    <w:pPr>
      <w:rPr>
        <w:rFonts w:ascii="Arial" w:hAnsi="Arial" w:cs="Arial"/>
        <w:color w:val="808080"/>
        <w:spacing w:val="20"/>
        <w:sz w:val="14"/>
        <w:szCs w:val="40"/>
      </w:rPr>
    </w:pPr>
    <w:r w:rsidRPr="00C4762D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 w:rsidR="003B7BB5">
      <w:rPr>
        <w:rFonts w:ascii="Arial" w:hAnsi="Arial" w:cs="Arial"/>
        <w:color w:val="808080"/>
        <w:spacing w:val="20"/>
        <w:sz w:val="14"/>
      </w:rPr>
      <w:br/>
    </w:r>
    <w:r w:rsidR="00FA5CCD"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B5795E" w:rsidRDefault="00B5795E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7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1CA7"/>
    <w:rsid w:val="00155547"/>
    <w:rsid w:val="00175922"/>
    <w:rsid w:val="001766EE"/>
    <w:rsid w:val="0018207E"/>
    <w:rsid w:val="001A0A32"/>
    <w:rsid w:val="001D27AE"/>
    <w:rsid w:val="001D3BAC"/>
    <w:rsid w:val="001E3A5A"/>
    <w:rsid w:val="001F1F72"/>
    <w:rsid w:val="001F238D"/>
    <w:rsid w:val="00241B52"/>
    <w:rsid w:val="002475E7"/>
    <w:rsid w:val="00252AE3"/>
    <w:rsid w:val="002671D6"/>
    <w:rsid w:val="00291A2D"/>
    <w:rsid w:val="002A0024"/>
    <w:rsid w:val="002B3099"/>
    <w:rsid w:val="002B3214"/>
    <w:rsid w:val="002F5799"/>
    <w:rsid w:val="00313B13"/>
    <w:rsid w:val="00344F52"/>
    <w:rsid w:val="00384589"/>
    <w:rsid w:val="003B7BB5"/>
    <w:rsid w:val="003C1DE6"/>
    <w:rsid w:val="003E7172"/>
    <w:rsid w:val="003F25DB"/>
    <w:rsid w:val="003F5AC5"/>
    <w:rsid w:val="003F64C3"/>
    <w:rsid w:val="00431277"/>
    <w:rsid w:val="00453966"/>
    <w:rsid w:val="00465218"/>
    <w:rsid w:val="004850C4"/>
    <w:rsid w:val="004C74FB"/>
    <w:rsid w:val="004D3942"/>
    <w:rsid w:val="004E6FB6"/>
    <w:rsid w:val="004F164A"/>
    <w:rsid w:val="00502C51"/>
    <w:rsid w:val="00503A1F"/>
    <w:rsid w:val="00546170"/>
    <w:rsid w:val="00552405"/>
    <w:rsid w:val="00574128"/>
    <w:rsid w:val="005A4529"/>
    <w:rsid w:val="005B01DE"/>
    <w:rsid w:val="005C1226"/>
    <w:rsid w:val="005C4122"/>
    <w:rsid w:val="005D5E6A"/>
    <w:rsid w:val="00652C56"/>
    <w:rsid w:val="006702D7"/>
    <w:rsid w:val="006A4DFD"/>
    <w:rsid w:val="006B12DC"/>
    <w:rsid w:val="006B257F"/>
    <w:rsid w:val="006B529F"/>
    <w:rsid w:val="006C1CB3"/>
    <w:rsid w:val="006D285F"/>
    <w:rsid w:val="006E2C7B"/>
    <w:rsid w:val="00711CD2"/>
    <w:rsid w:val="00711EA7"/>
    <w:rsid w:val="00714387"/>
    <w:rsid w:val="007400CF"/>
    <w:rsid w:val="00765D48"/>
    <w:rsid w:val="0076755E"/>
    <w:rsid w:val="007703AE"/>
    <w:rsid w:val="00770CDE"/>
    <w:rsid w:val="00777FD3"/>
    <w:rsid w:val="007C21AF"/>
    <w:rsid w:val="007C2F47"/>
    <w:rsid w:val="007E45D8"/>
    <w:rsid w:val="00826481"/>
    <w:rsid w:val="00892B47"/>
    <w:rsid w:val="00895827"/>
    <w:rsid w:val="008C172F"/>
    <w:rsid w:val="008C1DFE"/>
    <w:rsid w:val="009209A3"/>
    <w:rsid w:val="00927FD2"/>
    <w:rsid w:val="00946BFC"/>
    <w:rsid w:val="00954545"/>
    <w:rsid w:val="0097268A"/>
    <w:rsid w:val="009800F5"/>
    <w:rsid w:val="009A758E"/>
    <w:rsid w:val="009B4897"/>
    <w:rsid w:val="009C5338"/>
    <w:rsid w:val="009F2827"/>
    <w:rsid w:val="009F4CF8"/>
    <w:rsid w:val="00A951ED"/>
    <w:rsid w:val="00A97B61"/>
    <w:rsid w:val="00AB53D5"/>
    <w:rsid w:val="00AD4140"/>
    <w:rsid w:val="00AD7C1C"/>
    <w:rsid w:val="00AE5DF2"/>
    <w:rsid w:val="00B26F4C"/>
    <w:rsid w:val="00B45280"/>
    <w:rsid w:val="00B5795E"/>
    <w:rsid w:val="00B769D0"/>
    <w:rsid w:val="00B84EED"/>
    <w:rsid w:val="00BA3D4D"/>
    <w:rsid w:val="00BA4BF1"/>
    <w:rsid w:val="00BC0BCE"/>
    <w:rsid w:val="00BC0F52"/>
    <w:rsid w:val="00BC1FA3"/>
    <w:rsid w:val="00BC3E21"/>
    <w:rsid w:val="00BC460A"/>
    <w:rsid w:val="00BF45E5"/>
    <w:rsid w:val="00C11201"/>
    <w:rsid w:val="00C118E0"/>
    <w:rsid w:val="00C1522A"/>
    <w:rsid w:val="00C16406"/>
    <w:rsid w:val="00C44663"/>
    <w:rsid w:val="00C450B4"/>
    <w:rsid w:val="00C45403"/>
    <w:rsid w:val="00C4762D"/>
    <w:rsid w:val="00C55E08"/>
    <w:rsid w:val="00C607AB"/>
    <w:rsid w:val="00C643C9"/>
    <w:rsid w:val="00C643F5"/>
    <w:rsid w:val="00C714F9"/>
    <w:rsid w:val="00C75618"/>
    <w:rsid w:val="00C76BC1"/>
    <w:rsid w:val="00CE5643"/>
    <w:rsid w:val="00D16ABD"/>
    <w:rsid w:val="00D26F80"/>
    <w:rsid w:val="00D623BA"/>
    <w:rsid w:val="00D6318D"/>
    <w:rsid w:val="00D71698"/>
    <w:rsid w:val="00D73C4F"/>
    <w:rsid w:val="00D76B8C"/>
    <w:rsid w:val="00D9384A"/>
    <w:rsid w:val="00D96A55"/>
    <w:rsid w:val="00DB4139"/>
    <w:rsid w:val="00DE4BCF"/>
    <w:rsid w:val="00E448D7"/>
    <w:rsid w:val="00EA2E54"/>
    <w:rsid w:val="00EB6CBD"/>
    <w:rsid w:val="00F06568"/>
    <w:rsid w:val="00F563CD"/>
    <w:rsid w:val="00F80E98"/>
    <w:rsid w:val="00F94493"/>
    <w:rsid w:val="00FA5CCD"/>
    <w:rsid w:val="00FA77F8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7D64328"/>
  <w15:chartTrackingRefBased/>
  <w15:docId w15:val="{60C441F5-5135-4EE7-BD09-E5C1E76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6481"/>
    <w:rPr>
      <w:b/>
      <w:bCs/>
    </w:rPr>
  </w:style>
  <w:style w:type="character" w:customStyle="1" w:styleId="KommentartextZchn">
    <w:name w:val="Kommentartext Zchn"/>
    <w:link w:val="Kommentartext"/>
    <w:semiHidden/>
    <w:rsid w:val="00826481"/>
    <w:rPr>
      <w:lang w:val="de-DE" w:eastAsia="de-DE"/>
    </w:rPr>
  </w:style>
  <w:style w:type="character" w:customStyle="1" w:styleId="KommentarthemaZchn">
    <w:name w:val="Kommentarthema Zchn"/>
    <w:link w:val="Kommentarthema"/>
    <w:rsid w:val="00826481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C5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F4A16-F39C-4637-A877-0DD859E05DFC}"/>
      </w:docPartPr>
      <w:docPartBody>
        <w:p w:rsidR="005D1B47" w:rsidRDefault="004F6DCC">
          <w:r w:rsidRPr="00F12A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C"/>
    <w:rsid w:val="004F6DCC"/>
    <w:rsid w:val="005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Produktion und Material</vt:lpstr>
    </vt:vector>
  </TitlesOfParts>
  <Company>Roaming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Produktion und Material</dc:title>
  <dc:subject/>
  <dc:creator>FFG</dc:creator>
  <cp:keywords/>
  <cp:lastModifiedBy>Stefan Smetaczek</cp:lastModifiedBy>
  <cp:revision>2</cp:revision>
  <cp:lastPrinted>2015-03-04T10:07:00Z</cp:lastPrinted>
  <dcterms:created xsi:type="dcterms:W3CDTF">2023-12-07T09:35:00Z</dcterms:created>
  <dcterms:modified xsi:type="dcterms:W3CDTF">2023-12-07T09:35:00Z</dcterms:modified>
</cp:coreProperties>
</file>